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38" w:rsidRDefault="007A1238" w:rsidP="00250F7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806D6" w:rsidRDefault="00226E6C" w:rsidP="009F4B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EXTRATO DE</w:t>
      </w:r>
      <w:r w:rsidR="00250F74">
        <w:rPr>
          <w:rFonts w:ascii="Times New Roman" w:hAnsi="Times New Roman"/>
          <w:b/>
          <w:sz w:val="24"/>
          <w:szCs w:val="24"/>
        </w:rPr>
        <w:t xml:space="preserve"> </w:t>
      </w:r>
      <w:r w:rsidR="004601F8">
        <w:rPr>
          <w:rFonts w:ascii="Times New Roman" w:hAnsi="Times New Roman"/>
          <w:b/>
          <w:sz w:val="24"/>
          <w:szCs w:val="24"/>
        </w:rPr>
        <w:t>TERMO DE COLABORAÇÃO</w:t>
      </w:r>
    </w:p>
    <w:p w:rsidR="007A1238" w:rsidRPr="001C63AE" w:rsidRDefault="007A1238" w:rsidP="009F4B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A76" w:rsidRPr="001C63AE" w:rsidRDefault="00034A76" w:rsidP="009F4B7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34A76" w:rsidRPr="001C63AE" w:rsidRDefault="00034A76" w:rsidP="009D0A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Contratante:</w:t>
      </w:r>
      <w:r w:rsidR="00EF70FD" w:rsidRPr="001C63AE">
        <w:rPr>
          <w:rFonts w:ascii="Times New Roman" w:hAnsi="Times New Roman"/>
          <w:sz w:val="24"/>
          <w:szCs w:val="24"/>
        </w:rPr>
        <w:t xml:space="preserve"> PREFEITURA MUNICIPAL DE SANTANA DA BOA VISTA - RS</w:t>
      </w:r>
    </w:p>
    <w:p w:rsidR="009D0A56" w:rsidRPr="009D0A56" w:rsidRDefault="009D0A56" w:rsidP="009D0A56">
      <w:pPr>
        <w:pStyle w:val="Default"/>
        <w:spacing w:line="276" w:lineRule="auto"/>
        <w:rPr>
          <w:sz w:val="20"/>
          <w:szCs w:val="20"/>
        </w:rPr>
      </w:pPr>
    </w:p>
    <w:p w:rsidR="001C63AE" w:rsidRPr="005A6BEE" w:rsidRDefault="00034A76" w:rsidP="009D0A56">
      <w:pPr>
        <w:pStyle w:val="Default"/>
        <w:spacing w:line="276" w:lineRule="auto"/>
      </w:pPr>
      <w:r w:rsidRPr="001C63AE">
        <w:t>Contratada:</w:t>
      </w:r>
      <w:r w:rsidR="00250F74">
        <w:t xml:space="preserve"> </w:t>
      </w:r>
      <w:r w:rsidR="009D0A56" w:rsidRPr="005A6BEE">
        <w:t>SERVIÇO SOCIAL DO COMÉRCIO – SESC</w:t>
      </w:r>
    </w:p>
    <w:p w:rsidR="009D0A56" w:rsidRPr="005A6BEE" w:rsidRDefault="009D0A56" w:rsidP="009D0A56">
      <w:pPr>
        <w:pStyle w:val="Default"/>
        <w:spacing w:line="276" w:lineRule="auto"/>
      </w:pPr>
    </w:p>
    <w:p w:rsidR="009D0A56" w:rsidRPr="009D0A56" w:rsidRDefault="009D0A56" w:rsidP="009D0A56">
      <w:pPr>
        <w:pStyle w:val="Default"/>
      </w:pPr>
      <w:r>
        <w:rPr>
          <w:sz w:val="23"/>
          <w:szCs w:val="23"/>
        </w:rPr>
        <w:t xml:space="preserve">CNPJ: </w:t>
      </w:r>
      <w:r>
        <w:t xml:space="preserve"> 03.575.238/0001-33</w:t>
      </w:r>
    </w:p>
    <w:p w:rsidR="009D0A56" w:rsidRPr="009D0A56" w:rsidRDefault="009D0A56" w:rsidP="009D0A56">
      <w:pPr>
        <w:pStyle w:val="Default"/>
        <w:spacing w:line="276" w:lineRule="auto"/>
        <w:rPr>
          <w:sz w:val="16"/>
          <w:szCs w:val="16"/>
        </w:rPr>
      </w:pPr>
    </w:p>
    <w:p w:rsidR="007A1238" w:rsidRDefault="00226E6C" w:rsidP="00250F7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O</w:t>
      </w:r>
      <w:r w:rsidR="00C972AF" w:rsidRPr="001C63AE">
        <w:rPr>
          <w:rFonts w:ascii="Times New Roman" w:hAnsi="Times New Roman"/>
          <w:sz w:val="24"/>
          <w:szCs w:val="24"/>
        </w:rPr>
        <w:t>bjeto</w:t>
      </w:r>
      <w:r w:rsidRPr="001C63AE">
        <w:rPr>
          <w:rFonts w:ascii="Times New Roman" w:hAnsi="Times New Roman"/>
          <w:sz w:val="24"/>
          <w:szCs w:val="24"/>
        </w:rPr>
        <w:t xml:space="preserve">: </w:t>
      </w:r>
      <w:r w:rsidR="005A6BEE">
        <w:rPr>
          <w:rFonts w:ascii="Times New Roman" w:hAnsi="Times New Roman"/>
          <w:sz w:val="24"/>
          <w:szCs w:val="24"/>
        </w:rPr>
        <w:t>Realização, planejamento, organização da competição do CAMPEONATO MUNICIPAL DE FUTSAL DE SANTANA DA BOA VISTA à ser realizado de 30/08/2025 à 14/12/2025, totalizando 23 rodadas e 111 jogos.</w:t>
      </w:r>
    </w:p>
    <w:p w:rsidR="00832447" w:rsidRPr="00832447" w:rsidRDefault="00832447" w:rsidP="009D0A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p w:rsidR="009D0A56" w:rsidRDefault="009D0A56" w:rsidP="009D0A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Valor: R$ </w:t>
      </w:r>
      <w:r w:rsidR="00250F74">
        <w:rPr>
          <w:rFonts w:ascii="Times New Roman" w:hAnsi="Times New Roman"/>
          <w:sz w:val="24"/>
          <w:szCs w:val="24"/>
        </w:rPr>
        <w:t>48.767,74</w:t>
      </w:r>
      <w:r w:rsidR="00421951" w:rsidRPr="00421951">
        <w:rPr>
          <w:rFonts w:ascii="Times New Roman" w:hAnsi="Times New Roman"/>
          <w:sz w:val="24"/>
          <w:szCs w:val="24"/>
        </w:rPr>
        <w:t xml:space="preserve"> (</w:t>
      </w:r>
      <w:r w:rsidR="00250F74">
        <w:rPr>
          <w:rFonts w:ascii="Times New Roman" w:hAnsi="Times New Roman"/>
          <w:sz w:val="24"/>
          <w:szCs w:val="24"/>
        </w:rPr>
        <w:t xml:space="preserve">quarenta e oito mil setecentos e sessenta e sete </w:t>
      </w:r>
      <w:r w:rsidR="004601F8">
        <w:rPr>
          <w:rFonts w:ascii="Times New Roman" w:hAnsi="Times New Roman"/>
          <w:sz w:val="24"/>
          <w:szCs w:val="24"/>
        </w:rPr>
        <w:t>reais</w:t>
      </w:r>
      <w:r w:rsidR="00250F74">
        <w:rPr>
          <w:rFonts w:ascii="Times New Roman" w:hAnsi="Times New Roman"/>
          <w:sz w:val="24"/>
          <w:szCs w:val="24"/>
        </w:rPr>
        <w:t xml:space="preserve"> e setenta e quatro centavos</w:t>
      </w:r>
      <w:r w:rsidR="00421951" w:rsidRPr="00421951">
        <w:rPr>
          <w:rFonts w:ascii="Times New Roman" w:hAnsi="Times New Roman"/>
          <w:sz w:val="24"/>
          <w:szCs w:val="24"/>
        </w:rPr>
        <w:t>)</w:t>
      </w:r>
      <w:r w:rsidR="0056498D">
        <w:rPr>
          <w:rFonts w:ascii="Times New Roman" w:hAnsi="Times New Roman"/>
          <w:sz w:val="24"/>
          <w:szCs w:val="24"/>
        </w:rPr>
        <w:t>.</w:t>
      </w:r>
    </w:p>
    <w:p w:rsidR="007A1238" w:rsidRPr="009D0A56" w:rsidRDefault="007A1238" w:rsidP="009D0A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p w:rsidR="004601F8" w:rsidRPr="008D3D14" w:rsidRDefault="009D0A56" w:rsidP="004601F8">
      <w:pPr>
        <w:ind w:right="-1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Vinculação:</w:t>
      </w:r>
      <w:r w:rsidR="006D1AE1">
        <w:rPr>
          <w:rFonts w:ascii="Times New Roman" w:hAnsi="Times New Roman"/>
          <w:sz w:val="24"/>
          <w:szCs w:val="24"/>
        </w:rPr>
        <w:t xml:space="preserve"> </w:t>
      </w:r>
      <w:r w:rsidR="006D1AE1" w:rsidRPr="006D1AE1">
        <w:rPr>
          <w:rFonts w:ascii="Times New Roman" w:hAnsi="Times New Roman"/>
          <w:sz w:val="24"/>
          <w:szCs w:val="24"/>
        </w:rPr>
        <w:t>LEI Nº 3.655 DE 20 DE AGOSTO DE 2025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1238" w:rsidRPr="007A1238" w:rsidRDefault="007A1238" w:rsidP="009D0A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p w:rsidR="00C972AF" w:rsidRPr="001C63AE" w:rsidRDefault="00C972AF" w:rsidP="009D0A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 xml:space="preserve">Data da Assinatura: </w:t>
      </w:r>
      <w:r w:rsidR="0056498D">
        <w:rPr>
          <w:rFonts w:ascii="Times New Roman" w:hAnsi="Times New Roman"/>
          <w:sz w:val="24"/>
          <w:szCs w:val="24"/>
        </w:rPr>
        <w:t>21/08</w:t>
      </w:r>
      <w:r w:rsidR="001C63AE" w:rsidRPr="001C63AE">
        <w:rPr>
          <w:rFonts w:ascii="Times New Roman" w:hAnsi="Times New Roman"/>
          <w:sz w:val="24"/>
          <w:szCs w:val="24"/>
        </w:rPr>
        <w:t>/202</w:t>
      </w:r>
      <w:r w:rsidR="0056498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0F42F6" w:rsidRPr="001C63AE" w:rsidRDefault="000F42F6" w:rsidP="00C972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0246" w:rsidRDefault="00C70246" w:rsidP="0056498D">
      <w:pPr>
        <w:jc w:val="center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Prefeitura Munic</w:t>
      </w:r>
      <w:r w:rsidR="0056498D">
        <w:rPr>
          <w:rFonts w:ascii="Times New Roman" w:hAnsi="Times New Roman"/>
          <w:sz w:val="24"/>
          <w:szCs w:val="24"/>
        </w:rPr>
        <w:t>ipal de Santana da Boa Vista, 29</w:t>
      </w:r>
      <w:r w:rsidR="007A1238">
        <w:rPr>
          <w:rFonts w:ascii="Times New Roman" w:hAnsi="Times New Roman"/>
          <w:sz w:val="24"/>
          <w:szCs w:val="24"/>
        </w:rPr>
        <w:t xml:space="preserve"> de </w:t>
      </w:r>
      <w:r w:rsidR="0056498D">
        <w:rPr>
          <w:rFonts w:ascii="Times New Roman" w:hAnsi="Times New Roman"/>
          <w:sz w:val="24"/>
          <w:szCs w:val="24"/>
        </w:rPr>
        <w:t>agost</w:t>
      </w:r>
      <w:r w:rsidR="004601F8">
        <w:rPr>
          <w:rFonts w:ascii="Times New Roman" w:hAnsi="Times New Roman"/>
          <w:sz w:val="24"/>
          <w:szCs w:val="24"/>
        </w:rPr>
        <w:t xml:space="preserve">o </w:t>
      </w:r>
      <w:r w:rsidRPr="001C63AE">
        <w:rPr>
          <w:rFonts w:ascii="Times New Roman" w:hAnsi="Times New Roman"/>
          <w:sz w:val="24"/>
          <w:szCs w:val="24"/>
        </w:rPr>
        <w:t>de 202</w:t>
      </w:r>
      <w:r w:rsidR="0056498D">
        <w:rPr>
          <w:rFonts w:ascii="Times New Roman" w:hAnsi="Times New Roman"/>
          <w:sz w:val="24"/>
          <w:szCs w:val="24"/>
        </w:rPr>
        <w:t>5.</w:t>
      </w:r>
    </w:p>
    <w:p w:rsidR="00E3425E" w:rsidRDefault="00E3425E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A6BEE" w:rsidRDefault="005A6BEE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A6BEE" w:rsidRPr="001C63AE" w:rsidRDefault="005A6BEE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56CD6" w:rsidRPr="007A1238" w:rsidRDefault="007A1238" w:rsidP="00D56CD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A1238">
        <w:rPr>
          <w:rFonts w:ascii="Times New Roman" w:hAnsi="Times New Roman"/>
          <w:b/>
          <w:sz w:val="24"/>
          <w:szCs w:val="24"/>
        </w:rPr>
        <w:t>Garleno</w:t>
      </w:r>
      <w:proofErr w:type="spellEnd"/>
      <w:r w:rsidRPr="007A1238">
        <w:rPr>
          <w:rFonts w:ascii="Times New Roman" w:hAnsi="Times New Roman"/>
          <w:b/>
          <w:sz w:val="24"/>
          <w:szCs w:val="24"/>
        </w:rPr>
        <w:t xml:space="preserve"> Alves da Silva</w:t>
      </w:r>
    </w:p>
    <w:p w:rsidR="00C70246" w:rsidRPr="001C63AE" w:rsidRDefault="007A1238" w:rsidP="00D56C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  <w:r w:rsidR="00D56CD6" w:rsidRPr="001C63AE">
        <w:rPr>
          <w:rFonts w:ascii="Times New Roman" w:hAnsi="Times New Roman"/>
          <w:sz w:val="24"/>
          <w:szCs w:val="24"/>
        </w:rPr>
        <w:t xml:space="preserve"> Municipal</w:t>
      </w:r>
    </w:p>
    <w:p w:rsidR="00C70246" w:rsidRDefault="00C70246" w:rsidP="00C70246">
      <w:pPr>
        <w:rPr>
          <w:rFonts w:ascii="Times New Roman" w:hAnsi="Times New Roman"/>
          <w:sz w:val="24"/>
          <w:szCs w:val="24"/>
        </w:rPr>
      </w:pPr>
    </w:p>
    <w:p w:rsidR="00226E6C" w:rsidRPr="00226E6C" w:rsidRDefault="00226E6C" w:rsidP="00226E6C">
      <w:pPr>
        <w:rPr>
          <w:rFonts w:ascii="Times New Roman" w:hAnsi="Times New Roman"/>
          <w:sz w:val="24"/>
          <w:szCs w:val="24"/>
        </w:rPr>
      </w:pPr>
    </w:p>
    <w:p w:rsidR="00034A76" w:rsidRPr="00226E6C" w:rsidRDefault="00034A76" w:rsidP="00226E6C">
      <w:pPr>
        <w:rPr>
          <w:rFonts w:ascii="Times New Roman" w:hAnsi="Times New Roman"/>
          <w:sz w:val="24"/>
          <w:szCs w:val="24"/>
        </w:rPr>
      </w:pPr>
    </w:p>
    <w:sectPr w:rsidR="00034A76" w:rsidRPr="00226E6C" w:rsidSect="008A174E">
      <w:headerReference w:type="default" r:id="rId7"/>
      <w:footerReference w:type="default" r:id="rId8"/>
      <w:pgSz w:w="11906" w:h="16838"/>
      <w:pgMar w:top="1797" w:right="1286" w:bottom="426" w:left="1701" w:header="36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1F8" w:rsidRDefault="004601F8">
      <w:r>
        <w:separator/>
      </w:r>
    </w:p>
  </w:endnote>
  <w:endnote w:type="continuationSeparator" w:id="0">
    <w:p w:rsidR="004601F8" w:rsidRDefault="004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F8" w:rsidRDefault="004601F8">
    <w:pPr>
      <w:pStyle w:val="Rodap"/>
      <w:jc w:val="center"/>
    </w:pPr>
  </w:p>
  <w:p w:rsidR="004601F8" w:rsidRDefault="005A6BEE" w:rsidP="00226E6C">
    <w:pPr>
      <w:pStyle w:val="Rodap"/>
      <w:jc w:val="center"/>
    </w:pPr>
    <w:r>
      <w:rPr>
        <w:noProof/>
      </w:rPr>
      <w:drawing>
        <wp:inline distT="0" distB="0" distL="0" distR="0" wp14:anchorId="6B59D309" wp14:editId="7001E20C">
          <wp:extent cx="5486400" cy="723900"/>
          <wp:effectExtent l="0" t="0" r="0" b="0"/>
          <wp:docPr id="1" name="Imagem 1" descr="Endereç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dereç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1F8" w:rsidRDefault="004601F8">
      <w:r>
        <w:separator/>
      </w:r>
    </w:p>
  </w:footnote>
  <w:footnote w:type="continuationSeparator" w:id="0">
    <w:p w:rsidR="004601F8" w:rsidRDefault="0046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F8" w:rsidRDefault="004601F8">
    <w:pPr>
      <w:pStyle w:val="Cabealho"/>
      <w:jc w:val="center"/>
    </w:pPr>
    <w:r w:rsidRPr="009A0674">
      <w:rPr>
        <w:noProof/>
      </w:rPr>
      <w:drawing>
        <wp:inline distT="0" distB="0" distL="0" distR="0">
          <wp:extent cx="5562600" cy="771525"/>
          <wp:effectExtent l="0" t="0" r="0" b="0"/>
          <wp:docPr id="2" name="Imagem 2" descr="Estado do Rio Grande do Su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Estado do Rio Grande do Su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63CB"/>
    <w:multiLevelType w:val="multilevel"/>
    <w:tmpl w:val="785E11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840"/>
    <w:rsid w:val="00011751"/>
    <w:rsid w:val="0001254E"/>
    <w:rsid w:val="00034A76"/>
    <w:rsid w:val="00034BDB"/>
    <w:rsid w:val="000A3BD5"/>
    <w:rsid w:val="000F408D"/>
    <w:rsid w:val="000F42F6"/>
    <w:rsid w:val="00113BC8"/>
    <w:rsid w:val="001230E7"/>
    <w:rsid w:val="00141E8B"/>
    <w:rsid w:val="001624D5"/>
    <w:rsid w:val="001728C0"/>
    <w:rsid w:val="001914D5"/>
    <w:rsid w:val="00195E91"/>
    <w:rsid w:val="001B75F9"/>
    <w:rsid w:val="001C4C44"/>
    <w:rsid w:val="001C63AE"/>
    <w:rsid w:val="001D244F"/>
    <w:rsid w:val="001D5D79"/>
    <w:rsid w:val="001F53A1"/>
    <w:rsid w:val="00203290"/>
    <w:rsid w:val="00226E6C"/>
    <w:rsid w:val="00230771"/>
    <w:rsid w:val="002405BE"/>
    <w:rsid w:val="00246442"/>
    <w:rsid w:val="00247ABB"/>
    <w:rsid w:val="00250F74"/>
    <w:rsid w:val="00255503"/>
    <w:rsid w:val="00277AB7"/>
    <w:rsid w:val="002A0127"/>
    <w:rsid w:val="002B65F6"/>
    <w:rsid w:val="002B6E3C"/>
    <w:rsid w:val="002C6E72"/>
    <w:rsid w:val="002D3840"/>
    <w:rsid w:val="0031035C"/>
    <w:rsid w:val="003270C2"/>
    <w:rsid w:val="0032733F"/>
    <w:rsid w:val="003343B4"/>
    <w:rsid w:val="00370789"/>
    <w:rsid w:val="00374E36"/>
    <w:rsid w:val="003806D6"/>
    <w:rsid w:val="00385EF6"/>
    <w:rsid w:val="003B0D06"/>
    <w:rsid w:val="003F5ACA"/>
    <w:rsid w:val="00401C43"/>
    <w:rsid w:val="004156D9"/>
    <w:rsid w:val="00420432"/>
    <w:rsid w:val="0042145A"/>
    <w:rsid w:val="00421951"/>
    <w:rsid w:val="00441E9E"/>
    <w:rsid w:val="00457E50"/>
    <w:rsid w:val="004601F8"/>
    <w:rsid w:val="00464D55"/>
    <w:rsid w:val="00494278"/>
    <w:rsid w:val="00497682"/>
    <w:rsid w:val="004A39A9"/>
    <w:rsid w:val="004B4751"/>
    <w:rsid w:val="004D715A"/>
    <w:rsid w:val="004E60F3"/>
    <w:rsid w:val="00560286"/>
    <w:rsid w:val="0056498D"/>
    <w:rsid w:val="00585225"/>
    <w:rsid w:val="005956F3"/>
    <w:rsid w:val="005A2EF7"/>
    <w:rsid w:val="005A6BEE"/>
    <w:rsid w:val="005C3340"/>
    <w:rsid w:val="005D1D69"/>
    <w:rsid w:val="005D7D77"/>
    <w:rsid w:val="005E1F7B"/>
    <w:rsid w:val="005F057B"/>
    <w:rsid w:val="005F4C23"/>
    <w:rsid w:val="00662237"/>
    <w:rsid w:val="00665617"/>
    <w:rsid w:val="00670C38"/>
    <w:rsid w:val="00690097"/>
    <w:rsid w:val="006B2FB5"/>
    <w:rsid w:val="006B3B1E"/>
    <w:rsid w:val="006D1AE1"/>
    <w:rsid w:val="006D3611"/>
    <w:rsid w:val="006D4468"/>
    <w:rsid w:val="006D4F06"/>
    <w:rsid w:val="006E31A7"/>
    <w:rsid w:val="006F0F0D"/>
    <w:rsid w:val="006F1B8C"/>
    <w:rsid w:val="0071321E"/>
    <w:rsid w:val="00715492"/>
    <w:rsid w:val="007178A5"/>
    <w:rsid w:val="00755238"/>
    <w:rsid w:val="00765581"/>
    <w:rsid w:val="00765AFA"/>
    <w:rsid w:val="00770270"/>
    <w:rsid w:val="007715A3"/>
    <w:rsid w:val="007844AB"/>
    <w:rsid w:val="007902BB"/>
    <w:rsid w:val="007A0250"/>
    <w:rsid w:val="007A1238"/>
    <w:rsid w:val="007B149B"/>
    <w:rsid w:val="007C7079"/>
    <w:rsid w:val="007F0A6C"/>
    <w:rsid w:val="007F1C35"/>
    <w:rsid w:val="0080090D"/>
    <w:rsid w:val="00832447"/>
    <w:rsid w:val="00843CC5"/>
    <w:rsid w:val="008629BD"/>
    <w:rsid w:val="008668C8"/>
    <w:rsid w:val="00871C08"/>
    <w:rsid w:val="00882688"/>
    <w:rsid w:val="00886160"/>
    <w:rsid w:val="00895441"/>
    <w:rsid w:val="008A174E"/>
    <w:rsid w:val="008A54A3"/>
    <w:rsid w:val="008B4885"/>
    <w:rsid w:val="008C59B6"/>
    <w:rsid w:val="008D4B78"/>
    <w:rsid w:val="008E10A1"/>
    <w:rsid w:val="008F1127"/>
    <w:rsid w:val="00910F8E"/>
    <w:rsid w:val="00927AAE"/>
    <w:rsid w:val="00944766"/>
    <w:rsid w:val="00946173"/>
    <w:rsid w:val="009A47E8"/>
    <w:rsid w:val="009A66FA"/>
    <w:rsid w:val="009B0944"/>
    <w:rsid w:val="009C1261"/>
    <w:rsid w:val="009C3F40"/>
    <w:rsid w:val="009D0A56"/>
    <w:rsid w:val="009D3145"/>
    <w:rsid w:val="009E0285"/>
    <w:rsid w:val="009F4B75"/>
    <w:rsid w:val="00A01BDE"/>
    <w:rsid w:val="00A17F39"/>
    <w:rsid w:val="00A21904"/>
    <w:rsid w:val="00A27CE8"/>
    <w:rsid w:val="00A37711"/>
    <w:rsid w:val="00A410A0"/>
    <w:rsid w:val="00A47E87"/>
    <w:rsid w:val="00A61630"/>
    <w:rsid w:val="00A760E4"/>
    <w:rsid w:val="00A90AE2"/>
    <w:rsid w:val="00A96766"/>
    <w:rsid w:val="00AC2143"/>
    <w:rsid w:val="00AD3E40"/>
    <w:rsid w:val="00AE0DDF"/>
    <w:rsid w:val="00AE14A3"/>
    <w:rsid w:val="00AF5EAC"/>
    <w:rsid w:val="00AF6C98"/>
    <w:rsid w:val="00B01E7C"/>
    <w:rsid w:val="00B11973"/>
    <w:rsid w:val="00B14BFD"/>
    <w:rsid w:val="00B25B02"/>
    <w:rsid w:val="00B25FD8"/>
    <w:rsid w:val="00B264C2"/>
    <w:rsid w:val="00B44C37"/>
    <w:rsid w:val="00B50671"/>
    <w:rsid w:val="00B86CE6"/>
    <w:rsid w:val="00B91E71"/>
    <w:rsid w:val="00BA667E"/>
    <w:rsid w:val="00BB041B"/>
    <w:rsid w:val="00BB1E50"/>
    <w:rsid w:val="00BB21FF"/>
    <w:rsid w:val="00BC5C43"/>
    <w:rsid w:val="00BF29FD"/>
    <w:rsid w:val="00C07774"/>
    <w:rsid w:val="00C16753"/>
    <w:rsid w:val="00C17D30"/>
    <w:rsid w:val="00C4421D"/>
    <w:rsid w:val="00C55FB6"/>
    <w:rsid w:val="00C66ADD"/>
    <w:rsid w:val="00C70246"/>
    <w:rsid w:val="00C70676"/>
    <w:rsid w:val="00C972AF"/>
    <w:rsid w:val="00CA1ABC"/>
    <w:rsid w:val="00CB1CAF"/>
    <w:rsid w:val="00CD272B"/>
    <w:rsid w:val="00CD709E"/>
    <w:rsid w:val="00CE691C"/>
    <w:rsid w:val="00CF3AC3"/>
    <w:rsid w:val="00D06B29"/>
    <w:rsid w:val="00D22031"/>
    <w:rsid w:val="00D26B33"/>
    <w:rsid w:val="00D32659"/>
    <w:rsid w:val="00D4678A"/>
    <w:rsid w:val="00D52F18"/>
    <w:rsid w:val="00D56CD6"/>
    <w:rsid w:val="00D74356"/>
    <w:rsid w:val="00D84233"/>
    <w:rsid w:val="00D92952"/>
    <w:rsid w:val="00DA2810"/>
    <w:rsid w:val="00DD13A3"/>
    <w:rsid w:val="00E14D16"/>
    <w:rsid w:val="00E14FB0"/>
    <w:rsid w:val="00E3425E"/>
    <w:rsid w:val="00E347D9"/>
    <w:rsid w:val="00E458B1"/>
    <w:rsid w:val="00E458E5"/>
    <w:rsid w:val="00E703E5"/>
    <w:rsid w:val="00E711B3"/>
    <w:rsid w:val="00E82BF0"/>
    <w:rsid w:val="00E87BC6"/>
    <w:rsid w:val="00E92179"/>
    <w:rsid w:val="00EA651A"/>
    <w:rsid w:val="00EA6A0F"/>
    <w:rsid w:val="00EC205E"/>
    <w:rsid w:val="00EC6227"/>
    <w:rsid w:val="00EE4C99"/>
    <w:rsid w:val="00EF70FD"/>
    <w:rsid w:val="00F00119"/>
    <w:rsid w:val="00F267C1"/>
    <w:rsid w:val="00F61864"/>
    <w:rsid w:val="00F720CF"/>
    <w:rsid w:val="00F74BCE"/>
    <w:rsid w:val="00FA2A15"/>
    <w:rsid w:val="00FB17E4"/>
    <w:rsid w:val="00FF23C8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6CFBC75D"/>
  <w15:docId w15:val="{A35E493D-BB98-4117-8349-8D1C33BE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840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2D3840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6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6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6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384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D3840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rsid w:val="007552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6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6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6F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Corpodetexto2">
    <w:name w:val="Body Text 2"/>
    <w:basedOn w:val="Normal"/>
    <w:link w:val="Corpodetexto2Char"/>
    <w:uiPriority w:val="99"/>
    <w:unhideWhenUsed/>
    <w:rsid w:val="005956F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956F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1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1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267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67C1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4156D9"/>
    <w:pPr>
      <w:ind w:left="720"/>
      <w:contextualSpacing/>
    </w:pPr>
  </w:style>
  <w:style w:type="paragraph" w:customStyle="1" w:styleId="Default">
    <w:name w:val="Default"/>
    <w:rsid w:val="009D0A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008/2012</vt:lpstr>
    </vt:vector>
  </TitlesOfParts>
  <Company>SANTANA DA BOA VISTA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008/2012</dc:title>
  <dc:creator>arrecadacao</dc:creator>
  <cp:lastModifiedBy>sec_adm1</cp:lastModifiedBy>
  <cp:revision>14</cp:revision>
  <cp:lastPrinted>2024-03-19T16:03:00Z</cp:lastPrinted>
  <dcterms:created xsi:type="dcterms:W3CDTF">2023-03-09T15:49:00Z</dcterms:created>
  <dcterms:modified xsi:type="dcterms:W3CDTF">2025-08-29T16:00:00Z</dcterms:modified>
</cp:coreProperties>
</file>